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30320" w14:textId="77777777" w:rsidR="00557F01" w:rsidRDefault="00557F01"/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686"/>
        <w:gridCol w:w="1982"/>
        <w:gridCol w:w="958"/>
        <w:gridCol w:w="2826"/>
        <w:gridCol w:w="1963"/>
        <w:gridCol w:w="2071"/>
        <w:gridCol w:w="1919"/>
      </w:tblGrid>
      <w:tr w:rsidR="008D2C06" w:rsidRPr="00B926D2" w14:paraId="317313E0" w14:textId="77777777" w:rsidTr="00677C1E">
        <w:tc>
          <w:tcPr>
            <w:tcW w:w="14405" w:type="dxa"/>
            <w:gridSpan w:val="7"/>
          </w:tcPr>
          <w:p w14:paraId="0529D8E9" w14:textId="77777777" w:rsidR="008D2C06" w:rsidRPr="005F154A" w:rsidRDefault="008D2C06" w:rsidP="00677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68BF">
              <w:rPr>
                <w:rFonts w:ascii="Arial" w:hAnsi="Arial" w:cs="Arial"/>
                <w:b/>
                <w:sz w:val="20"/>
                <w:szCs w:val="20"/>
              </w:rPr>
              <w:t>COMPETITIVIDAD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CODIGO:</w:t>
            </w:r>
            <w:r w:rsidR="001F68BF">
              <w:rPr>
                <w:rFonts w:ascii="Arial" w:hAnsi="Arial" w:cs="Arial"/>
                <w:b/>
                <w:sz w:val="20"/>
                <w:szCs w:val="20"/>
              </w:rPr>
              <w:t>PDCO</w:t>
            </w:r>
          </w:p>
        </w:tc>
      </w:tr>
      <w:tr w:rsidR="008D2C06" w:rsidRPr="00B926D2" w14:paraId="5066657E" w14:textId="77777777" w:rsidTr="00677C1E">
        <w:tc>
          <w:tcPr>
            <w:tcW w:w="14405" w:type="dxa"/>
            <w:gridSpan w:val="7"/>
          </w:tcPr>
          <w:p w14:paraId="26CE38D1" w14:textId="301E369A" w:rsidR="008D2C06" w:rsidRPr="005F154A" w:rsidRDefault="008D2C06" w:rsidP="00642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642A13" w:rsidRPr="00642A13">
              <w:rPr>
                <w:rFonts w:ascii="Arial" w:hAnsi="Arial" w:cs="Arial"/>
                <w:sz w:val="20"/>
                <w:szCs w:val="20"/>
              </w:rPr>
              <w:t>Liderar políticas, programas y proyectos que promuevan el Desarrollo Económico del Distrito de Barranquilla y su consolidación como territorio sostenible, incluyente, competitivo, innovador y atractivo a la inversión.</w:t>
            </w:r>
          </w:p>
        </w:tc>
      </w:tr>
      <w:tr w:rsidR="008D2C06" w:rsidRPr="00B926D2" w14:paraId="41B699F0" w14:textId="77777777" w:rsidTr="00677C1E">
        <w:tc>
          <w:tcPr>
            <w:tcW w:w="14405" w:type="dxa"/>
            <w:gridSpan w:val="7"/>
          </w:tcPr>
          <w:p w14:paraId="03507C20" w14:textId="2996D7AD" w:rsidR="008D2C06" w:rsidRPr="005F154A" w:rsidRDefault="008D2C06" w:rsidP="00642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5F154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42A13" w:rsidRPr="00642A13">
              <w:rPr>
                <w:rFonts w:ascii="Arial" w:hAnsi="Arial" w:cs="Arial"/>
                <w:sz w:val="20"/>
                <w:szCs w:val="20"/>
              </w:rPr>
              <w:t>Abarca desde la formulación de las estrategias hasta la evaluación y seguimiento de su ejecución</w:t>
            </w:r>
            <w:r w:rsidR="00642A13" w:rsidRPr="009A2F93">
              <w:rPr>
                <w:rFonts w:ascii="Arial" w:hAnsi="Arial" w:cs="Arial"/>
              </w:rPr>
              <w:t>.</w:t>
            </w:r>
          </w:p>
        </w:tc>
      </w:tr>
      <w:tr w:rsidR="008D2C06" w:rsidRPr="00B926D2" w14:paraId="2942C50E" w14:textId="77777777" w:rsidTr="00642A13">
        <w:tc>
          <w:tcPr>
            <w:tcW w:w="2686" w:type="dxa"/>
            <w:shd w:val="clear" w:color="auto" w:fill="C2D69B" w:themeFill="accent3" w:themeFillTint="99"/>
          </w:tcPr>
          <w:p w14:paraId="153C5C84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982" w:type="dxa"/>
            <w:shd w:val="clear" w:color="auto" w:fill="C2D69B" w:themeFill="accent3" w:themeFillTint="99"/>
          </w:tcPr>
          <w:p w14:paraId="47B5F3A4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14:paraId="2A50C38E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826" w:type="dxa"/>
            <w:shd w:val="clear" w:color="auto" w:fill="C2D69B" w:themeFill="accent3" w:themeFillTint="99"/>
          </w:tcPr>
          <w:p w14:paraId="776AE46B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14:paraId="5AC9C1CC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071" w:type="dxa"/>
            <w:shd w:val="clear" w:color="auto" w:fill="C2D69B" w:themeFill="accent3" w:themeFillTint="99"/>
          </w:tcPr>
          <w:p w14:paraId="091CA2BA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14:paraId="2A9B7776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642A13" w:rsidRPr="00B926D2" w14:paraId="43510993" w14:textId="77777777" w:rsidTr="00642A13">
        <w:trPr>
          <w:trHeight w:val="898"/>
        </w:trPr>
        <w:tc>
          <w:tcPr>
            <w:tcW w:w="2686" w:type="dxa"/>
            <w:vMerge w:val="restart"/>
            <w:vAlign w:val="center"/>
          </w:tcPr>
          <w:p w14:paraId="3261E559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nación.</w:t>
            </w:r>
          </w:p>
          <w:p w14:paraId="018E861A" w14:textId="70A867C3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al, Departamental, D</w:t>
            </w:r>
            <w:r w:rsidRPr="009A4694">
              <w:rPr>
                <w:rFonts w:ascii="Arial" w:hAnsi="Arial" w:cs="Arial"/>
                <w:sz w:val="20"/>
                <w:szCs w:val="20"/>
              </w:rPr>
              <w:t>istrital</w:t>
            </w:r>
            <w:r>
              <w:rPr>
                <w:rFonts w:ascii="Arial" w:hAnsi="Arial" w:cs="Arial"/>
                <w:sz w:val="20"/>
                <w:szCs w:val="20"/>
              </w:rPr>
              <w:t>, Secretaría de Planeación Distrital</w:t>
            </w:r>
          </w:p>
        </w:tc>
        <w:tc>
          <w:tcPr>
            <w:tcW w:w="1982" w:type="dxa"/>
            <w:vMerge w:val="restart"/>
            <w:vAlign w:val="center"/>
          </w:tcPr>
          <w:p w14:paraId="395D92BE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Documentos: CONPES relacionados, leyes relacionadas,  Programa de Gobierno,                   Planes de Desarrollo Nacional, Departamental y Distrital, Formato GEDEPSEG - F02, Formato Plan Indicativo</w:t>
            </w:r>
          </w:p>
          <w:p w14:paraId="53BB4905" w14:textId="55D35AB0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spellStart"/>
            <w:r w:rsidRPr="00642A13">
              <w:rPr>
                <w:rFonts w:ascii="Arial" w:hAnsi="Arial" w:cs="Arial"/>
                <w:sz w:val="20"/>
                <w:szCs w:val="20"/>
              </w:rPr>
              <w:t>acordal</w:t>
            </w:r>
            <w:proofErr w:type="spellEnd"/>
            <w:r w:rsidRPr="00642A13">
              <w:rPr>
                <w:rFonts w:ascii="Arial" w:hAnsi="Arial" w:cs="Arial"/>
                <w:sz w:val="20"/>
                <w:szCs w:val="20"/>
              </w:rPr>
              <w:t xml:space="preserve"> No 0941 de diciembre 28 de 2016</w:t>
            </w:r>
          </w:p>
        </w:tc>
        <w:tc>
          <w:tcPr>
            <w:tcW w:w="958" w:type="dxa"/>
            <w:vMerge w:val="restart"/>
            <w:vAlign w:val="center"/>
          </w:tcPr>
          <w:p w14:paraId="52ED19C9" w14:textId="77777777" w:rsidR="00642A13" w:rsidRPr="005F154A" w:rsidRDefault="00642A13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2826" w:type="dxa"/>
          </w:tcPr>
          <w:p w14:paraId="5D37DB89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E0D02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5D154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31892" w14:textId="2BC9869A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Revisión y Formulación de Estrategias</w:t>
            </w:r>
          </w:p>
        </w:tc>
        <w:tc>
          <w:tcPr>
            <w:tcW w:w="1963" w:type="dxa"/>
          </w:tcPr>
          <w:p w14:paraId="5FEC67EB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B8B80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35AE8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2901A" w14:textId="6FC7BD1A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Proyectos del Plan de Desarrollo</w:t>
            </w:r>
          </w:p>
        </w:tc>
        <w:tc>
          <w:tcPr>
            <w:tcW w:w="2071" w:type="dxa"/>
          </w:tcPr>
          <w:p w14:paraId="6AEF010C" w14:textId="2EBD5266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Proceso de Direccionamiento Estratégico                                Proceso de Gestión de la Contratación                              Gestión Jurídica         </w:t>
            </w:r>
          </w:p>
        </w:tc>
        <w:tc>
          <w:tcPr>
            <w:tcW w:w="1919" w:type="dxa"/>
          </w:tcPr>
          <w:p w14:paraId="300EE3D4" w14:textId="77777777" w:rsidR="00642A13" w:rsidRPr="00642A13" w:rsidRDefault="00642A13" w:rsidP="00C21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4604DAF7" w14:textId="77777777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23E2EF6C" w14:textId="77777777" w:rsidTr="00642A13">
        <w:trPr>
          <w:trHeight w:val="698"/>
        </w:trPr>
        <w:tc>
          <w:tcPr>
            <w:tcW w:w="2686" w:type="dxa"/>
            <w:vMerge/>
          </w:tcPr>
          <w:p w14:paraId="16E9300F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0AE57942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2069893C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00C960A5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D489F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27561" w14:textId="2FEDDF8C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Elaborar Presupuesto</w:t>
            </w:r>
          </w:p>
        </w:tc>
        <w:tc>
          <w:tcPr>
            <w:tcW w:w="1963" w:type="dxa"/>
          </w:tcPr>
          <w:p w14:paraId="6F27DBD2" w14:textId="77777777" w:rsidR="00642A13" w:rsidRDefault="00642A13" w:rsidP="00F57E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8E758" w14:textId="77777777" w:rsidR="00642A13" w:rsidRDefault="00642A13" w:rsidP="00F57E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DAEA7" w14:textId="53A5B887" w:rsidR="00642A13" w:rsidRPr="005F154A" w:rsidRDefault="00642A13" w:rsidP="00F57E55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Plan Indicativo</w:t>
            </w:r>
          </w:p>
        </w:tc>
        <w:tc>
          <w:tcPr>
            <w:tcW w:w="2071" w:type="dxa"/>
          </w:tcPr>
          <w:p w14:paraId="27401614" w14:textId="77777777" w:rsidR="00642A13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2126" w14:textId="17A4F580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Direccionamiento Estratégico</w:t>
            </w:r>
          </w:p>
        </w:tc>
        <w:tc>
          <w:tcPr>
            <w:tcW w:w="1919" w:type="dxa"/>
          </w:tcPr>
          <w:p w14:paraId="197E7889" w14:textId="2E6AFCE7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Universitario</w:t>
            </w:r>
          </w:p>
        </w:tc>
      </w:tr>
      <w:tr w:rsidR="00642A13" w:rsidRPr="00B926D2" w14:paraId="3C474B08" w14:textId="77777777" w:rsidTr="00642A13">
        <w:trPr>
          <w:trHeight w:val="769"/>
        </w:trPr>
        <w:tc>
          <w:tcPr>
            <w:tcW w:w="2686" w:type="dxa"/>
            <w:vMerge/>
          </w:tcPr>
          <w:p w14:paraId="5407B8EE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474E733A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27A76013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5B1D70DF" w14:textId="1394EAFF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Elaboración de proyectos en </w:t>
            </w:r>
            <w:proofErr w:type="spellStart"/>
            <w:r w:rsidRPr="00642A13">
              <w:rPr>
                <w:rFonts w:ascii="Arial" w:hAnsi="Arial" w:cs="Arial"/>
                <w:sz w:val="20"/>
                <w:szCs w:val="20"/>
              </w:rPr>
              <w:t>MGAs</w:t>
            </w:r>
            <w:proofErr w:type="spellEnd"/>
          </w:p>
        </w:tc>
        <w:tc>
          <w:tcPr>
            <w:tcW w:w="1963" w:type="dxa"/>
          </w:tcPr>
          <w:p w14:paraId="13800F27" w14:textId="53080104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Proyectos en MGA</w:t>
            </w:r>
          </w:p>
        </w:tc>
        <w:tc>
          <w:tcPr>
            <w:tcW w:w="2071" w:type="dxa"/>
          </w:tcPr>
          <w:p w14:paraId="751BE21F" w14:textId="77777777" w:rsidR="00642A13" w:rsidRPr="00642A13" w:rsidRDefault="00642A13" w:rsidP="00C21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14:paraId="32D2137A" w14:textId="49BEC023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Departamento Nacional de Planeación</w:t>
            </w:r>
          </w:p>
        </w:tc>
        <w:tc>
          <w:tcPr>
            <w:tcW w:w="1919" w:type="dxa"/>
          </w:tcPr>
          <w:p w14:paraId="4041EDA9" w14:textId="14D8FA5D" w:rsidR="00642A13" w:rsidRPr="005F154A" w:rsidRDefault="003E6B55" w:rsidP="009E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U</w:t>
            </w:r>
            <w:r w:rsidR="00642A13" w:rsidRPr="00642A13">
              <w:rPr>
                <w:rFonts w:ascii="Arial" w:hAnsi="Arial" w:cs="Arial"/>
                <w:sz w:val="20"/>
                <w:szCs w:val="20"/>
              </w:rPr>
              <w:t>niversitario</w:t>
            </w:r>
          </w:p>
        </w:tc>
      </w:tr>
      <w:tr w:rsidR="00642A13" w:rsidRPr="00B926D2" w14:paraId="40360338" w14:textId="77777777" w:rsidTr="00642A13">
        <w:trPr>
          <w:trHeight w:val="769"/>
        </w:trPr>
        <w:tc>
          <w:tcPr>
            <w:tcW w:w="2686" w:type="dxa"/>
            <w:vMerge/>
          </w:tcPr>
          <w:p w14:paraId="16163532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6D0376FC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38F887C0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317CA14D" w14:textId="4940D3EB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Elaborar Plan de Acción</w:t>
            </w:r>
          </w:p>
        </w:tc>
        <w:tc>
          <w:tcPr>
            <w:tcW w:w="1963" w:type="dxa"/>
          </w:tcPr>
          <w:p w14:paraId="1544C491" w14:textId="6A7024C7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2071" w:type="dxa"/>
          </w:tcPr>
          <w:p w14:paraId="0A35ADFE" w14:textId="0CD68F2F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Direccionamiento Estratégico</w:t>
            </w:r>
          </w:p>
        </w:tc>
        <w:tc>
          <w:tcPr>
            <w:tcW w:w="1919" w:type="dxa"/>
          </w:tcPr>
          <w:p w14:paraId="0D31F866" w14:textId="77777777" w:rsidR="00642A13" w:rsidRPr="00642A13" w:rsidRDefault="00642A13" w:rsidP="00C2180B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Universitario</w:t>
            </w:r>
          </w:p>
          <w:p w14:paraId="4860AF68" w14:textId="1E3FB5E6" w:rsidR="00642A13" w:rsidRPr="005F154A" w:rsidRDefault="00642A13" w:rsidP="009E6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51D3A759" w14:textId="77777777" w:rsidTr="00642A13">
        <w:trPr>
          <w:trHeight w:val="169"/>
        </w:trPr>
        <w:tc>
          <w:tcPr>
            <w:tcW w:w="4668" w:type="dxa"/>
            <w:gridSpan w:val="2"/>
            <w:shd w:val="clear" w:color="auto" w:fill="C2D69B" w:themeFill="accent3" w:themeFillTint="99"/>
          </w:tcPr>
          <w:p w14:paraId="73265E65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22004DD7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C2D69B" w:themeFill="accent3" w:themeFillTint="99"/>
          </w:tcPr>
          <w:p w14:paraId="00B70268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C2D69B" w:themeFill="accent3" w:themeFillTint="99"/>
          </w:tcPr>
          <w:p w14:paraId="07E40655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26550485" w14:textId="77777777" w:rsidTr="00642A13">
        <w:trPr>
          <w:trHeight w:val="1185"/>
        </w:trPr>
        <w:tc>
          <w:tcPr>
            <w:tcW w:w="2686" w:type="dxa"/>
            <w:vMerge w:val="restart"/>
            <w:vAlign w:val="center"/>
          </w:tcPr>
          <w:p w14:paraId="4B6D9213" w14:textId="576F28A7" w:rsidR="00642A13" w:rsidRPr="00161AD7" w:rsidRDefault="00642A13" w:rsidP="009B399F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Secretaría Distrital Desarrollo Económico</w:t>
            </w:r>
          </w:p>
        </w:tc>
        <w:tc>
          <w:tcPr>
            <w:tcW w:w="1982" w:type="dxa"/>
            <w:vMerge w:val="restart"/>
            <w:vAlign w:val="center"/>
          </w:tcPr>
          <w:p w14:paraId="62CB887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Plan de Desarrollo Plan de Acción</w:t>
            </w:r>
          </w:p>
          <w:p w14:paraId="35405A63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Plan Indicativo y </w:t>
            </w:r>
          </w:p>
          <w:p w14:paraId="00D8512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Convenios </w:t>
            </w:r>
          </w:p>
          <w:p w14:paraId="05AECA39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spellStart"/>
            <w:r w:rsidRPr="00642A13">
              <w:rPr>
                <w:rFonts w:ascii="Arial" w:hAnsi="Arial" w:cs="Arial"/>
                <w:sz w:val="20"/>
                <w:szCs w:val="20"/>
              </w:rPr>
              <w:t>acordal</w:t>
            </w:r>
            <w:proofErr w:type="spellEnd"/>
            <w:r w:rsidRPr="00642A13">
              <w:rPr>
                <w:rFonts w:ascii="Arial" w:hAnsi="Arial" w:cs="Arial"/>
                <w:sz w:val="20"/>
                <w:szCs w:val="20"/>
              </w:rPr>
              <w:t xml:space="preserve"> No 0941 de diciembre 28 de 2016</w:t>
            </w:r>
          </w:p>
          <w:p w14:paraId="4589D2EC" w14:textId="4DA8E0F9" w:rsidR="00642A13" w:rsidRDefault="00642A13" w:rsidP="009B3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536D706A" w14:textId="30035B46" w:rsidR="00642A13" w:rsidRPr="005F154A" w:rsidRDefault="00642A13" w:rsidP="003A2E5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2826" w:type="dxa"/>
          </w:tcPr>
          <w:p w14:paraId="5B0C1457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E73B1" w14:textId="79752199" w:rsid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Ejecutar Programas y Proyectos del Plan de Desarrollo</w:t>
            </w:r>
          </w:p>
        </w:tc>
        <w:tc>
          <w:tcPr>
            <w:tcW w:w="1963" w:type="dxa"/>
          </w:tcPr>
          <w:p w14:paraId="1D96DC2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91755" w14:textId="3F896BE9" w:rsid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Programas y Proyectos ejecutados</w:t>
            </w:r>
          </w:p>
        </w:tc>
        <w:tc>
          <w:tcPr>
            <w:tcW w:w="2071" w:type="dxa"/>
          </w:tcPr>
          <w:p w14:paraId="15FDA10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6C1F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14:paraId="4170DD0A" w14:textId="0A1CCED8" w:rsidR="00642A13" w:rsidRPr="009E6DF6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Gestión de la Contratación.                          Gestión Jurídica.                                   Ciudadanía.                                                   Entidades aliadas</w:t>
            </w:r>
          </w:p>
        </w:tc>
        <w:tc>
          <w:tcPr>
            <w:tcW w:w="1919" w:type="dxa"/>
          </w:tcPr>
          <w:p w14:paraId="0E37F656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1E7C2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21DC9536" w14:textId="4F6C931B" w:rsidR="00642A13" w:rsidRPr="00AB579D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7AEC6240" w14:textId="77777777" w:rsidTr="00642A13">
        <w:trPr>
          <w:trHeight w:val="846"/>
        </w:trPr>
        <w:tc>
          <w:tcPr>
            <w:tcW w:w="2686" w:type="dxa"/>
            <w:vMerge/>
            <w:vAlign w:val="center"/>
          </w:tcPr>
          <w:p w14:paraId="3FC7D6B7" w14:textId="2D99B2E6" w:rsidR="00642A13" w:rsidRPr="005F154A" w:rsidRDefault="00642A13" w:rsidP="009B3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14:paraId="7084F050" w14:textId="1E89BBBE" w:rsidR="00642A13" w:rsidRPr="005F154A" w:rsidRDefault="00642A13" w:rsidP="009B3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14:paraId="370411FE" w14:textId="4E626682" w:rsidR="00642A13" w:rsidRPr="005F154A" w:rsidRDefault="00642A13" w:rsidP="003A2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436B569C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30A87" w14:textId="07E67FA2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Ejecutar Convenios Planeados y establecer alianzas estratégicas</w:t>
            </w:r>
          </w:p>
        </w:tc>
        <w:tc>
          <w:tcPr>
            <w:tcW w:w="1963" w:type="dxa"/>
          </w:tcPr>
          <w:p w14:paraId="15A02E5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79AEE" w14:textId="3D1EB16C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Convenios y Alianzas ejecutados</w:t>
            </w:r>
          </w:p>
        </w:tc>
        <w:tc>
          <w:tcPr>
            <w:tcW w:w="2071" w:type="dxa"/>
          </w:tcPr>
          <w:p w14:paraId="78368E6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18BB6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14:paraId="696F9E02" w14:textId="3659A8D9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Gestión de la Contratación.                          Gestión Jurídica.                                   Ciudadanía.                                                   Entidades aliadas</w:t>
            </w:r>
          </w:p>
        </w:tc>
        <w:tc>
          <w:tcPr>
            <w:tcW w:w="1919" w:type="dxa"/>
          </w:tcPr>
          <w:p w14:paraId="6AA6D5C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51927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7A0DB52C" w14:textId="28AF5D9B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05DE680C" w14:textId="77777777" w:rsidTr="00346BE3">
        <w:trPr>
          <w:trHeight w:val="844"/>
        </w:trPr>
        <w:tc>
          <w:tcPr>
            <w:tcW w:w="2686" w:type="dxa"/>
            <w:vMerge/>
          </w:tcPr>
          <w:p w14:paraId="59822876" w14:textId="25B7F54A" w:rsidR="00642A13" w:rsidRPr="005F154A" w:rsidRDefault="00642A13" w:rsidP="001C0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71571067" w14:textId="77777777" w:rsidR="00642A13" w:rsidRPr="005F154A" w:rsidRDefault="00642A13" w:rsidP="001C0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341D41F2" w14:textId="77777777" w:rsidR="00642A13" w:rsidRPr="005F154A" w:rsidRDefault="00642A13" w:rsidP="001C0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6204F12B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7A493" w14:textId="72A4E306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Ejecutar actividades del Plan de Acción</w:t>
            </w:r>
          </w:p>
        </w:tc>
        <w:tc>
          <w:tcPr>
            <w:tcW w:w="1963" w:type="dxa"/>
          </w:tcPr>
          <w:p w14:paraId="17E3F22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EB25E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Formato de Plan de Acción (GEDEPSEG - F02) diligenciado</w:t>
            </w:r>
          </w:p>
          <w:p w14:paraId="45F17611" w14:textId="7A9D89F3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Actividades ejecutadas</w:t>
            </w:r>
          </w:p>
        </w:tc>
        <w:tc>
          <w:tcPr>
            <w:tcW w:w="2071" w:type="dxa"/>
          </w:tcPr>
          <w:p w14:paraId="1C28B8EB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ADA26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  <w:p w14:paraId="5B4B3BC5" w14:textId="08C22C43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FD3623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D00E5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4FC854B1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5DBB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C193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0ED59" w14:textId="0F9FC849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B926D2" w14:paraId="008BEDDC" w14:textId="77777777" w:rsidTr="00642A13">
        <w:tc>
          <w:tcPr>
            <w:tcW w:w="4668" w:type="dxa"/>
            <w:gridSpan w:val="2"/>
            <w:shd w:val="clear" w:color="auto" w:fill="C2D69B" w:themeFill="accent3" w:themeFillTint="99"/>
          </w:tcPr>
          <w:p w14:paraId="3263670D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2A752475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C2D69B" w:themeFill="accent3" w:themeFillTint="99"/>
          </w:tcPr>
          <w:p w14:paraId="6B0461F6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C2D69B" w:themeFill="accent3" w:themeFillTint="99"/>
          </w:tcPr>
          <w:p w14:paraId="222F02D2" w14:textId="77777777" w:rsidR="00642A13" w:rsidRPr="005F154A" w:rsidRDefault="00642A13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1A394950" w14:textId="77777777" w:rsidTr="00D63811">
        <w:trPr>
          <w:trHeight w:val="846"/>
        </w:trPr>
        <w:tc>
          <w:tcPr>
            <w:tcW w:w="2686" w:type="dxa"/>
          </w:tcPr>
          <w:p w14:paraId="62CD406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C31E3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2D170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0D3E9" w14:textId="36A9BF2F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Aliados Estratégicos</w:t>
            </w:r>
          </w:p>
        </w:tc>
        <w:tc>
          <w:tcPr>
            <w:tcW w:w="1982" w:type="dxa"/>
          </w:tcPr>
          <w:p w14:paraId="29182D8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DB3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E53F5" w14:textId="1FC12C17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Informes de la ejecución de los convenios y alianzas</w:t>
            </w:r>
          </w:p>
        </w:tc>
        <w:tc>
          <w:tcPr>
            <w:tcW w:w="958" w:type="dxa"/>
            <w:vMerge w:val="restart"/>
            <w:vAlign w:val="center"/>
          </w:tcPr>
          <w:p w14:paraId="1927B9D5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2826" w:type="dxa"/>
          </w:tcPr>
          <w:p w14:paraId="13DEC506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94015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0D7AE" w14:textId="035C5BB8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Verificar el cumplimiento de las obligaciones establecidas en convenios y alianzas.</w:t>
            </w:r>
          </w:p>
        </w:tc>
        <w:tc>
          <w:tcPr>
            <w:tcW w:w="1963" w:type="dxa"/>
          </w:tcPr>
          <w:p w14:paraId="09375F83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7EAE0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EE3A3" w14:textId="43DA5563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Informes finales.                                                                        Informe de Interventorías.</w:t>
            </w:r>
          </w:p>
        </w:tc>
        <w:tc>
          <w:tcPr>
            <w:tcW w:w="2071" w:type="dxa"/>
          </w:tcPr>
          <w:p w14:paraId="2A0A91C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75ED3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FAB3F" w14:textId="4E4DB532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Evaluación y Control de la Gestión</w:t>
            </w:r>
          </w:p>
        </w:tc>
        <w:tc>
          <w:tcPr>
            <w:tcW w:w="1919" w:type="dxa"/>
          </w:tcPr>
          <w:p w14:paraId="162D126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8186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D854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39B97138" w14:textId="08FD6196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40B46B9C" w14:textId="77777777" w:rsidTr="00C23A80">
        <w:trPr>
          <w:trHeight w:val="844"/>
        </w:trPr>
        <w:tc>
          <w:tcPr>
            <w:tcW w:w="2686" w:type="dxa"/>
          </w:tcPr>
          <w:p w14:paraId="4B96E6F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E3EFB" w14:textId="7728A1D8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Secretaría Distrital Desarrollo Económico</w:t>
            </w:r>
          </w:p>
        </w:tc>
        <w:tc>
          <w:tcPr>
            <w:tcW w:w="1982" w:type="dxa"/>
          </w:tcPr>
          <w:p w14:paraId="6CD5DA2C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2F082" w14:textId="631FA9D1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Formato GEDEPSEG - F02, Formato Plan Indicativo</w:t>
            </w:r>
          </w:p>
        </w:tc>
        <w:tc>
          <w:tcPr>
            <w:tcW w:w="958" w:type="dxa"/>
            <w:vMerge/>
          </w:tcPr>
          <w:p w14:paraId="75519672" w14:textId="77777777" w:rsidR="00642A13" w:rsidRPr="005F154A" w:rsidRDefault="00642A13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0C46B081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DF55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590EB" w14:textId="59E9F873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Seguimiento al Plan de Acción</w:t>
            </w:r>
          </w:p>
        </w:tc>
        <w:tc>
          <w:tcPr>
            <w:tcW w:w="1963" w:type="dxa"/>
          </w:tcPr>
          <w:p w14:paraId="7FED388D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56ACD" w14:textId="4A9F8530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Formato de Plan de Acción (GEDEPSEG - F02) diligenciado Formato Plan Indicativo diligenciado</w:t>
            </w:r>
          </w:p>
        </w:tc>
        <w:tc>
          <w:tcPr>
            <w:tcW w:w="2071" w:type="dxa"/>
          </w:tcPr>
          <w:p w14:paraId="64C567F7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F15BC" w14:textId="04324D4B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1919" w:type="dxa"/>
          </w:tcPr>
          <w:p w14:paraId="18CBF291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5609E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2BF8733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94C23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AD346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8084F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1B046" w14:textId="778DA55A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1D24FC8A" w14:textId="77777777" w:rsidTr="009721C9">
        <w:trPr>
          <w:trHeight w:val="844"/>
        </w:trPr>
        <w:tc>
          <w:tcPr>
            <w:tcW w:w="2686" w:type="dxa"/>
          </w:tcPr>
          <w:p w14:paraId="66616AF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61EB9" w14:textId="4251A986" w:rsidR="00642A13" w:rsidRPr="005D247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Aliados Estratégicos</w:t>
            </w:r>
          </w:p>
        </w:tc>
        <w:tc>
          <w:tcPr>
            <w:tcW w:w="1982" w:type="dxa"/>
          </w:tcPr>
          <w:p w14:paraId="51E15611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581BD" w14:textId="4CAFA297" w:rsid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Informes de la ejecución de los convenios y alianzas</w:t>
            </w:r>
          </w:p>
        </w:tc>
        <w:tc>
          <w:tcPr>
            <w:tcW w:w="958" w:type="dxa"/>
            <w:vMerge/>
          </w:tcPr>
          <w:p w14:paraId="6ACF0407" w14:textId="77777777" w:rsidR="00642A13" w:rsidRPr="005F154A" w:rsidRDefault="00642A13" w:rsidP="00554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</w:tcPr>
          <w:p w14:paraId="47492B5C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A6E9D" w14:textId="5D1136CC" w:rsid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Seguimiento a Indicadores</w:t>
            </w:r>
          </w:p>
        </w:tc>
        <w:tc>
          <w:tcPr>
            <w:tcW w:w="1963" w:type="dxa"/>
          </w:tcPr>
          <w:p w14:paraId="787009CC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2506E" w14:textId="7D34C134" w:rsid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Hoja de Vida de Indicadores (CICIPAI F-07) diligenciado</w:t>
            </w:r>
          </w:p>
        </w:tc>
        <w:tc>
          <w:tcPr>
            <w:tcW w:w="2071" w:type="dxa"/>
          </w:tcPr>
          <w:p w14:paraId="6BE4EFE2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46C2C" w14:textId="48D3A504" w:rsidR="00642A13" w:rsidRPr="005D247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Evaluación y Control de la Gestión</w:t>
            </w:r>
          </w:p>
        </w:tc>
        <w:tc>
          <w:tcPr>
            <w:tcW w:w="1919" w:type="dxa"/>
          </w:tcPr>
          <w:p w14:paraId="7A6E644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A62E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1A969028" w14:textId="69CC4A8A" w:rsidR="00642A13" w:rsidRPr="005D247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483B5D82" w14:textId="77777777" w:rsidTr="00642A13">
        <w:tc>
          <w:tcPr>
            <w:tcW w:w="4668" w:type="dxa"/>
            <w:gridSpan w:val="2"/>
            <w:shd w:val="clear" w:color="auto" w:fill="C2D69B" w:themeFill="accent3" w:themeFillTint="99"/>
          </w:tcPr>
          <w:p w14:paraId="64911503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2CE01006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C2D69B" w:themeFill="accent3" w:themeFillTint="99"/>
          </w:tcPr>
          <w:p w14:paraId="2AD37A4B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C2D69B" w:themeFill="accent3" w:themeFillTint="99"/>
          </w:tcPr>
          <w:p w14:paraId="0E0746FF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07835ED5" w14:textId="77777777" w:rsidTr="00467CB1">
        <w:trPr>
          <w:trHeight w:val="1680"/>
        </w:trPr>
        <w:tc>
          <w:tcPr>
            <w:tcW w:w="2686" w:type="dxa"/>
          </w:tcPr>
          <w:p w14:paraId="21A31399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913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Evaluación y Control de la Gestión.</w:t>
            </w:r>
          </w:p>
          <w:p w14:paraId="3D562958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CEA50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Entes de Control</w:t>
            </w:r>
          </w:p>
          <w:p w14:paraId="2C35D4A2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ECC6" w14:textId="282B0EF7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1982" w:type="dxa"/>
          </w:tcPr>
          <w:p w14:paraId="16E9D17B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A2AC5" w14:textId="2316148E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Informes de Seguimiento Resultado de auditoría internas y externas</w:t>
            </w:r>
          </w:p>
        </w:tc>
        <w:tc>
          <w:tcPr>
            <w:tcW w:w="958" w:type="dxa"/>
            <w:vAlign w:val="center"/>
          </w:tcPr>
          <w:p w14:paraId="20977BF2" w14:textId="77777777" w:rsidR="00642A13" w:rsidRPr="005F154A" w:rsidRDefault="00642A13" w:rsidP="00554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2826" w:type="dxa"/>
          </w:tcPr>
          <w:p w14:paraId="759DDB74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AA51D" w14:textId="43F8F23E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Identificar acciones correctivas y preventivas para mejorar los procesos.</w:t>
            </w:r>
          </w:p>
        </w:tc>
        <w:tc>
          <w:tcPr>
            <w:tcW w:w="1963" w:type="dxa"/>
          </w:tcPr>
          <w:p w14:paraId="40720D2A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D3E32" w14:textId="726FD986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Planes de Mejoramiento</w:t>
            </w:r>
          </w:p>
        </w:tc>
        <w:tc>
          <w:tcPr>
            <w:tcW w:w="2071" w:type="dxa"/>
          </w:tcPr>
          <w:p w14:paraId="47F8DEA5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7FD52" w14:textId="31822840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Proceso de Evaluación y Control de la Gestión                                       Entes de control</w:t>
            </w:r>
          </w:p>
        </w:tc>
        <w:tc>
          <w:tcPr>
            <w:tcW w:w="1919" w:type="dxa"/>
          </w:tcPr>
          <w:p w14:paraId="694EDD97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7C87E" w14:textId="77777777" w:rsidR="00642A13" w:rsidRPr="00642A13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>Secretario Distrital Desarrollo Económico, jefes de oficina, Asesor y Profesional Especializado</w:t>
            </w:r>
          </w:p>
          <w:p w14:paraId="6CEE280D" w14:textId="2DDF3998" w:rsidR="00642A13" w:rsidRPr="005F154A" w:rsidRDefault="00642A13" w:rsidP="00642A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13" w:rsidRPr="005F154A" w14:paraId="0CA4CC81" w14:textId="77777777" w:rsidTr="00642A13">
        <w:tc>
          <w:tcPr>
            <w:tcW w:w="4668" w:type="dxa"/>
            <w:gridSpan w:val="2"/>
            <w:shd w:val="clear" w:color="auto" w:fill="C2D69B" w:themeFill="accent3" w:themeFillTint="99"/>
          </w:tcPr>
          <w:p w14:paraId="55D9B844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1C7EECF6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C2D69B" w:themeFill="accent3" w:themeFillTint="99"/>
          </w:tcPr>
          <w:p w14:paraId="4C554E31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C2D69B" w:themeFill="accent3" w:themeFillTint="99"/>
          </w:tcPr>
          <w:p w14:paraId="7FA589CF" w14:textId="77777777" w:rsidR="00642A13" w:rsidRPr="005F154A" w:rsidRDefault="00642A13" w:rsidP="005546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61F8C" w14:textId="77777777" w:rsidR="008D2C06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337E2F9A" w14:textId="77777777" w:rsidR="00A9766E" w:rsidRDefault="0055467A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A9766E" w:rsidRPr="005F154A" w14:paraId="6D2A6C20" w14:textId="77777777" w:rsidTr="00945396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F7F2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FF3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C099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FAE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A9766E" w:rsidRPr="005F154A" w14:paraId="4FDF5397" w14:textId="77777777" w:rsidTr="00945396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C65" w14:textId="77777777" w:rsidR="00A9766E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 xml:space="preserve">Plan de Desarrollo. </w:t>
            </w:r>
          </w:p>
          <w:p w14:paraId="2CB39E28" w14:textId="77777777" w:rsidR="00A9766E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 xml:space="preserve">Plan de Acción. </w:t>
            </w:r>
          </w:p>
          <w:p w14:paraId="13D9354C" w14:textId="77777777" w:rsidR="00A9766E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>Propuestas de Aliados Estratégicos. Procedimientos.</w:t>
            </w:r>
          </w:p>
          <w:p w14:paraId="0EDE4E0C" w14:textId="77777777" w:rsidR="00352861" w:rsidRPr="00642A13" w:rsidRDefault="00352861" w:rsidP="00352861">
            <w:pPr>
              <w:rPr>
                <w:rFonts w:ascii="Arial" w:hAnsi="Arial" w:cs="Arial"/>
                <w:sz w:val="20"/>
                <w:szCs w:val="20"/>
              </w:rPr>
            </w:pPr>
            <w:r w:rsidRPr="00642A1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proofErr w:type="spellStart"/>
            <w:r w:rsidRPr="00642A13">
              <w:rPr>
                <w:rFonts w:ascii="Arial" w:hAnsi="Arial" w:cs="Arial"/>
                <w:sz w:val="20"/>
                <w:szCs w:val="20"/>
              </w:rPr>
              <w:t>acordal</w:t>
            </w:r>
            <w:proofErr w:type="spellEnd"/>
            <w:r w:rsidRPr="00642A13">
              <w:rPr>
                <w:rFonts w:ascii="Arial" w:hAnsi="Arial" w:cs="Arial"/>
                <w:sz w:val="20"/>
                <w:szCs w:val="20"/>
              </w:rPr>
              <w:t xml:space="preserve"> No 0941 de diciembre 28 de 2016</w:t>
            </w:r>
          </w:p>
          <w:p w14:paraId="0164E6FF" w14:textId="77777777" w:rsidR="00352861" w:rsidRDefault="00352861" w:rsidP="009453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7389B" w14:textId="77777777" w:rsidR="00352861" w:rsidRPr="005F154A" w:rsidRDefault="00352861" w:rsidP="0094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3E24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Listado Maestro de Registro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D03CEE3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2D8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425" w14:textId="5EDA62B7" w:rsidR="00A9766E" w:rsidRPr="005F154A" w:rsidRDefault="00352861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>Asesores,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Jefes de oficina,</w:t>
            </w:r>
            <w:r w:rsidRPr="0073662D">
              <w:rPr>
                <w:rFonts w:ascii="Arial" w:hAnsi="Arial" w:cs="Arial"/>
                <w:sz w:val="20"/>
                <w:szCs w:val="20"/>
              </w:rPr>
              <w:t xml:space="preserve"> profesionales universitarios, profesionales especializados, técnicos operativos, auxiliares y practicantes universitarios</w:t>
            </w:r>
          </w:p>
        </w:tc>
      </w:tr>
      <w:tr w:rsidR="00A9766E" w:rsidRPr="005F154A" w14:paraId="17D2D296" w14:textId="77777777" w:rsidTr="00945396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1E1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F67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7B14404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FE0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6B8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>Archivadores, escritorios, sillas, papelerías, elementos y equipos de oficina</w:t>
            </w:r>
          </w:p>
        </w:tc>
      </w:tr>
      <w:tr w:rsidR="00A9766E" w:rsidRPr="005F154A" w14:paraId="06DBE49C" w14:textId="77777777" w:rsidTr="00945396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3FF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666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1D7889B4" w14:textId="77777777" w:rsidR="00A9766E" w:rsidRPr="005F154A" w:rsidRDefault="00A9766E" w:rsidP="0094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7F48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AC2C" w14:textId="77777777" w:rsidR="00A9766E" w:rsidRPr="005F154A" w:rsidRDefault="00A9766E" w:rsidP="00945396">
            <w:pPr>
              <w:rPr>
                <w:rFonts w:ascii="Arial" w:hAnsi="Arial" w:cs="Arial"/>
                <w:sz w:val="20"/>
                <w:szCs w:val="20"/>
              </w:rPr>
            </w:pPr>
            <w:r w:rsidRPr="0073662D">
              <w:rPr>
                <w:rFonts w:ascii="Arial" w:hAnsi="Arial" w:cs="Arial"/>
                <w:sz w:val="20"/>
                <w:szCs w:val="20"/>
              </w:rPr>
              <w:t>Estaciones de Trabajo adecuadas para trabajo individual y en equipo, puntos de intermediación laboral</w:t>
            </w:r>
          </w:p>
        </w:tc>
      </w:tr>
    </w:tbl>
    <w:p w14:paraId="3CDDF93B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2AAF2DFE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1D842FC9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7329E292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A9766E" w14:paraId="76B8CE81" w14:textId="77777777" w:rsidTr="00945396">
        <w:tc>
          <w:tcPr>
            <w:tcW w:w="3227" w:type="dxa"/>
          </w:tcPr>
          <w:p w14:paraId="28E5EFDB" w14:textId="77777777" w:rsidR="00A9766E" w:rsidRPr="00180713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14:paraId="182F5EEE" w14:textId="77777777" w:rsidR="00A9766E" w:rsidRDefault="00A9766E" w:rsidP="0094539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  <w:p w14:paraId="6C59970A" w14:textId="77777777" w:rsidR="00A9766E" w:rsidRDefault="00A9766E" w:rsidP="00945396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4937" w:type="dxa"/>
          </w:tcPr>
          <w:p w14:paraId="44045EE2" w14:textId="77777777" w:rsidR="00A9766E" w:rsidRDefault="00A9766E" w:rsidP="00945396">
            <w:pPr>
              <w:pStyle w:val="Sinespaciado"/>
              <w:rPr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REQUISITOS </w:t>
            </w:r>
            <w:r w:rsidRPr="008B18E0">
              <w:rPr>
                <w:rFonts w:ascii="Arial" w:hAnsi="Arial" w:cs="Arial"/>
                <w:b/>
                <w:sz w:val="20"/>
                <w:szCs w:val="20"/>
              </w:rPr>
              <w:t>ISO 9001:20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9766E" w14:paraId="4E7A9B04" w14:textId="77777777" w:rsidTr="00945396">
        <w:tc>
          <w:tcPr>
            <w:tcW w:w="3227" w:type="dxa"/>
          </w:tcPr>
          <w:p w14:paraId="2AD712DE" w14:textId="77777777" w:rsidR="00A9766E" w:rsidRDefault="00A9766E" w:rsidP="0094539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7FB869F" w14:textId="77777777" w:rsidR="00A9766E" w:rsidRPr="00180713" w:rsidRDefault="00A9766E" w:rsidP="00945396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1807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</w:tcPr>
          <w:p w14:paraId="27684F8A" w14:textId="77777777" w:rsidR="00A9766E" w:rsidRDefault="00A9766E" w:rsidP="0094539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D3691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14:paraId="67C02970" w14:textId="77777777" w:rsidR="00A9766E" w:rsidRDefault="00A9766E" w:rsidP="0094539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29264" w14:textId="77777777" w:rsidR="00A9766E" w:rsidRPr="008B18E0" w:rsidRDefault="00A9766E" w:rsidP="0094539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7" w:type="dxa"/>
          </w:tcPr>
          <w:p w14:paraId="47B6E4F6" w14:textId="77777777" w:rsidR="00A9766E" w:rsidRPr="002A14ED" w:rsidRDefault="00A9766E" w:rsidP="009453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4.1, 4.2. 4.3, 4.4, 5.1.2, 6.1, 7.5.1, 7.5.2, 7.5.3, 8.1, 8.2, 8.2.1, 8.2.2, 8.2.3, 8.2.4, 8.4, 8.5, 8.7, 9.1.1, 9.1.2, 9.1.3, 10.1, 10.2, 10.3</w:t>
            </w:r>
          </w:p>
        </w:tc>
      </w:tr>
    </w:tbl>
    <w:p w14:paraId="5099C6A3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3666416B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0BE8766C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A9766E" w14:paraId="4258E655" w14:textId="77777777" w:rsidTr="00945396">
        <w:trPr>
          <w:trHeight w:val="250"/>
          <w:jc w:val="center"/>
        </w:trPr>
        <w:tc>
          <w:tcPr>
            <w:tcW w:w="7307" w:type="dxa"/>
          </w:tcPr>
          <w:p w14:paraId="7013CAD3" w14:textId="77777777" w:rsidR="00A9766E" w:rsidRPr="002A14ED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14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A9766E" w14:paraId="10615A67" w14:textId="77777777" w:rsidTr="00945396">
        <w:trPr>
          <w:trHeight w:val="288"/>
          <w:jc w:val="center"/>
        </w:trPr>
        <w:tc>
          <w:tcPr>
            <w:tcW w:w="7307" w:type="dxa"/>
          </w:tcPr>
          <w:p w14:paraId="67891116" w14:textId="77777777" w:rsidR="00A9766E" w:rsidRDefault="00A9766E" w:rsidP="00945396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01D5D9FE" w14:textId="77777777" w:rsidR="00A9766E" w:rsidRDefault="00A9766E" w:rsidP="00A9766E">
      <w:pPr>
        <w:pStyle w:val="Sinespaciado"/>
        <w:jc w:val="right"/>
        <w:rPr>
          <w:rFonts w:ascii="Arial" w:hAnsi="Arial" w:cs="Arial"/>
          <w:lang w:val="es-ES_tradnl"/>
        </w:rPr>
      </w:pPr>
    </w:p>
    <w:p w14:paraId="04189E13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4419BFC9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2ADF6B12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581B5E57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3F74E63E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A9766E" w14:paraId="75DA9207" w14:textId="77777777" w:rsidTr="00945396">
        <w:trPr>
          <w:trHeight w:val="357"/>
          <w:jc w:val="center"/>
        </w:trPr>
        <w:tc>
          <w:tcPr>
            <w:tcW w:w="8823" w:type="dxa"/>
            <w:gridSpan w:val="2"/>
          </w:tcPr>
          <w:p w14:paraId="02B1B0DC" w14:textId="77777777" w:rsidR="00A9766E" w:rsidRPr="002A14ED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A9766E" w14:paraId="311B438B" w14:textId="77777777" w:rsidTr="00945396">
        <w:trPr>
          <w:trHeight w:val="357"/>
          <w:jc w:val="center"/>
        </w:trPr>
        <w:tc>
          <w:tcPr>
            <w:tcW w:w="3365" w:type="dxa"/>
          </w:tcPr>
          <w:p w14:paraId="5D2119E5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</w:t>
            </w: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ESGOS</w:t>
            </w:r>
          </w:p>
        </w:tc>
        <w:tc>
          <w:tcPr>
            <w:tcW w:w="5458" w:type="dxa"/>
          </w:tcPr>
          <w:p w14:paraId="59EB40A1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A9766E" w14:paraId="2A2D882F" w14:textId="77777777" w:rsidTr="00945396">
        <w:trPr>
          <w:trHeight w:val="387"/>
          <w:jc w:val="center"/>
        </w:trPr>
        <w:tc>
          <w:tcPr>
            <w:tcW w:w="3365" w:type="dxa"/>
          </w:tcPr>
          <w:p w14:paraId="7DFB0A47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458" w:type="dxa"/>
          </w:tcPr>
          <w:p w14:paraId="22C63D61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2FCE33AA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14A0CA44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777C4D72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76B3F7D6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7137BC75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p w14:paraId="0245CE1E" w14:textId="77777777" w:rsidR="00A9766E" w:rsidRDefault="00A9766E" w:rsidP="00A9766E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A9766E" w14:paraId="008BA97C" w14:textId="77777777" w:rsidTr="00945396">
        <w:trPr>
          <w:trHeight w:val="267"/>
        </w:trPr>
        <w:tc>
          <w:tcPr>
            <w:tcW w:w="8926" w:type="dxa"/>
            <w:gridSpan w:val="3"/>
          </w:tcPr>
          <w:p w14:paraId="4B0100E2" w14:textId="77777777" w:rsidR="00A9766E" w:rsidRDefault="00A9766E" w:rsidP="00945396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A9766E" w14:paraId="4F027D98" w14:textId="77777777" w:rsidTr="00945396">
        <w:trPr>
          <w:trHeight w:val="251"/>
        </w:trPr>
        <w:tc>
          <w:tcPr>
            <w:tcW w:w="1809" w:type="dxa"/>
          </w:tcPr>
          <w:p w14:paraId="08F1BA30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3C80897F" w14:textId="77777777" w:rsidR="00A9766E" w:rsidRPr="00F24428" w:rsidRDefault="00A9766E" w:rsidP="0094539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2A27AC1C" w14:textId="77777777" w:rsidR="00A9766E" w:rsidRDefault="00A9766E" w:rsidP="00945396">
            <w:pPr>
              <w:pStyle w:val="Sinespaciado"/>
              <w:jc w:val="center"/>
              <w:rPr>
                <w:lang w:val="es-ES_tradnl"/>
              </w:rPr>
            </w:pPr>
            <w:r w:rsidRPr="00F244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A9766E" w14:paraId="56A99DDB" w14:textId="77777777" w:rsidTr="00945396">
        <w:trPr>
          <w:trHeight w:val="267"/>
        </w:trPr>
        <w:tc>
          <w:tcPr>
            <w:tcW w:w="1809" w:type="dxa"/>
          </w:tcPr>
          <w:p w14:paraId="2D991EBD" w14:textId="5FFE27FF" w:rsidR="00A9766E" w:rsidRDefault="00C6632F" w:rsidP="0094539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22/09</w:t>
            </w:r>
            <w:bookmarkStart w:id="0" w:name="_GoBack"/>
            <w:bookmarkEnd w:id="0"/>
            <w:r w:rsidR="00DB2E1A">
              <w:rPr>
                <w:lang w:val="es-ES_tradnl"/>
              </w:rPr>
              <w:t>/2017</w:t>
            </w:r>
          </w:p>
        </w:tc>
        <w:tc>
          <w:tcPr>
            <w:tcW w:w="2410" w:type="dxa"/>
          </w:tcPr>
          <w:p w14:paraId="663D0F6D" w14:textId="44E6DBD9" w:rsidR="00A9766E" w:rsidRDefault="00352861" w:rsidP="0094539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  <w:r w:rsidR="00A9766E">
              <w:rPr>
                <w:lang w:val="es-ES_tradnl"/>
              </w:rPr>
              <w:t>.0</w:t>
            </w:r>
          </w:p>
        </w:tc>
        <w:tc>
          <w:tcPr>
            <w:tcW w:w="4707" w:type="dxa"/>
          </w:tcPr>
          <w:p w14:paraId="4F85AF79" w14:textId="77777777" w:rsidR="00A9766E" w:rsidRDefault="00A9766E" w:rsidP="0094539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Cambio de versión</w:t>
            </w:r>
          </w:p>
        </w:tc>
      </w:tr>
    </w:tbl>
    <w:p w14:paraId="0234F78F" w14:textId="1869F239" w:rsidR="0055467A" w:rsidRDefault="0055467A">
      <w:pPr>
        <w:rPr>
          <w:rFonts w:ascii="Arial" w:eastAsiaTheme="minorHAnsi" w:hAnsi="Arial" w:cs="Arial"/>
          <w:sz w:val="22"/>
          <w:szCs w:val="22"/>
        </w:rPr>
      </w:pPr>
    </w:p>
    <w:sectPr w:rsidR="0055467A" w:rsidSect="00C47090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3F0F" w14:textId="77777777" w:rsidR="005A25EF" w:rsidRDefault="005A25EF" w:rsidP="00343BA3">
      <w:r>
        <w:separator/>
      </w:r>
    </w:p>
  </w:endnote>
  <w:endnote w:type="continuationSeparator" w:id="0">
    <w:p w14:paraId="13471306" w14:textId="77777777" w:rsidR="005A25EF" w:rsidRDefault="005A25EF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F05A3" w14:textId="77777777" w:rsidR="0069663F" w:rsidRPr="00615418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E6C1F3E" wp14:editId="44F77EBD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80028" w14:textId="77777777" w:rsidR="00615418" w:rsidRPr="00615418" w:rsidRDefault="0061541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3E6A" w14:textId="77777777" w:rsidR="005A25EF" w:rsidRDefault="005A25EF" w:rsidP="00343BA3">
      <w:r>
        <w:separator/>
      </w:r>
    </w:p>
  </w:footnote>
  <w:footnote w:type="continuationSeparator" w:id="0">
    <w:p w14:paraId="4BC84CB9" w14:textId="77777777" w:rsidR="005A25EF" w:rsidRDefault="005A25EF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E386D" w14:textId="77777777"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2CA32" wp14:editId="7B43ADB6">
          <wp:simplePos x="0" y="0"/>
          <wp:positionH relativeFrom="column">
            <wp:posOffset>-85725</wp:posOffset>
          </wp:positionH>
          <wp:positionV relativeFrom="paragraph">
            <wp:posOffset>-205740</wp:posOffset>
          </wp:positionV>
          <wp:extent cx="8643620" cy="1448435"/>
          <wp:effectExtent l="0" t="0" r="5080" b="0"/>
          <wp:wrapTight wrapText="bothSides">
            <wp:wrapPolygon edited="0">
              <wp:start x="0" y="0"/>
              <wp:lineTo x="0" y="21306"/>
              <wp:lineTo x="21565" y="21306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157A7"/>
    <w:rsid w:val="0002486B"/>
    <w:rsid w:val="00042464"/>
    <w:rsid w:val="000A451B"/>
    <w:rsid w:val="000C6DB2"/>
    <w:rsid w:val="00141795"/>
    <w:rsid w:val="00161AD7"/>
    <w:rsid w:val="00161FF4"/>
    <w:rsid w:val="001C068B"/>
    <w:rsid w:val="001E1E73"/>
    <w:rsid w:val="001E549B"/>
    <w:rsid w:val="001F68BF"/>
    <w:rsid w:val="00235F82"/>
    <w:rsid w:val="0028783A"/>
    <w:rsid w:val="002A5BEA"/>
    <w:rsid w:val="002A71F9"/>
    <w:rsid w:val="002C7AB2"/>
    <w:rsid w:val="00343BA3"/>
    <w:rsid w:val="00352861"/>
    <w:rsid w:val="0037666E"/>
    <w:rsid w:val="003822D6"/>
    <w:rsid w:val="00397DAA"/>
    <w:rsid w:val="003A2E5C"/>
    <w:rsid w:val="003E6B55"/>
    <w:rsid w:val="00421F6B"/>
    <w:rsid w:val="00441D07"/>
    <w:rsid w:val="004D46C3"/>
    <w:rsid w:val="004F1F4A"/>
    <w:rsid w:val="0052532B"/>
    <w:rsid w:val="00552E5B"/>
    <w:rsid w:val="0055467A"/>
    <w:rsid w:val="00557F01"/>
    <w:rsid w:val="005855A2"/>
    <w:rsid w:val="005940D0"/>
    <w:rsid w:val="005A25EF"/>
    <w:rsid w:val="005D2473"/>
    <w:rsid w:val="005E7B1B"/>
    <w:rsid w:val="005F154A"/>
    <w:rsid w:val="005F602C"/>
    <w:rsid w:val="00615418"/>
    <w:rsid w:val="00642A13"/>
    <w:rsid w:val="00674D7F"/>
    <w:rsid w:val="0069663F"/>
    <w:rsid w:val="006B4176"/>
    <w:rsid w:val="006E6E99"/>
    <w:rsid w:val="006F2F08"/>
    <w:rsid w:val="007062E6"/>
    <w:rsid w:val="00731963"/>
    <w:rsid w:val="0073662D"/>
    <w:rsid w:val="007D2DCF"/>
    <w:rsid w:val="00842102"/>
    <w:rsid w:val="00887483"/>
    <w:rsid w:val="008B18E0"/>
    <w:rsid w:val="008C4E89"/>
    <w:rsid w:val="008D2C06"/>
    <w:rsid w:val="008D55E9"/>
    <w:rsid w:val="00943DD1"/>
    <w:rsid w:val="009558E8"/>
    <w:rsid w:val="00963675"/>
    <w:rsid w:val="0097712C"/>
    <w:rsid w:val="009A4694"/>
    <w:rsid w:val="009B2AD5"/>
    <w:rsid w:val="009B399F"/>
    <w:rsid w:val="009E6DF6"/>
    <w:rsid w:val="00A16063"/>
    <w:rsid w:val="00A53226"/>
    <w:rsid w:val="00A62606"/>
    <w:rsid w:val="00A67848"/>
    <w:rsid w:val="00A72526"/>
    <w:rsid w:val="00A9766E"/>
    <w:rsid w:val="00AB579D"/>
    <w:rsid w:val="00AD0608"/>
    <w:rsid w:val="00B06E24"/>
    <w:rsid w:val="00B21994"/>
    <w:rsid w:val="00B41C96"/>
    <w:rsid w:val="00B732AB"/>
    <w:rsid w:val="00B736FC"/>
    <w:rsid w:val="00B966B0"/>
    <w:rsid w:val="00C0635A"/>
    <w:rsid w:val="00C16645"/>
    <w:rsid w:val="00C23724"/>
    <w:rsid w:val="00C34A92"/>
    <w:rsid w:val="00C43709"/>
    <w:rsid w:val="00C47090"/>
    <w:rsid w:val="00C6632F"/>
    <w:rsid w:val="00C807F1"/>
    <w:rsid w:val="00CF330B"/>
    <w:rsid w:val="00CF3805"/>
    <w:rsid w:val="00D36727"/>
    <w:rsid w:val="00D60AD3"/>
    <w:rsid w:val="00D81718"/>
    <w:rsid w:val="00D95590"/>
    <w:rsid w:val="00DB2E1A"/>
    <w:rsid w:val="00DB3624"/>
    <w:rsid w:val="00E40D8C"/>
    <w:rsid w:val="00F32437"/>
    <w:rsid w:val="00F50493"/>
    <w:rsid w:val="00F57E55"/>
    <w:rsid w:val="00FA53E4"/>
    <w:rsid w:val="00FA7034"/>
    <w:rsid w:val="00FC20CF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9B4BA6"/>
  <w14:defaultImageDpi w14:val="300"/>
  <w15:docId w15:val="{279551E6-49AD-4EB6-A81E-D942696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ARNALDO ARCE</cp:lastModifiedBy>
  <cp:revision>5</cp:revision>
  <cp:lastPrinted>2016-11-30T20:43:00Z</cp:lastPrinted>
  <dcterms:created xsi:type="dcterms:W3CDTF">2017-05-22T21:06:00Z</dcterms:created>
  <dcterms:modified xsi:type="dcterms:W3CDTF">2017-10-23T15:05:00Z</dcterms:modified>
</cp:coreProperties>
</file>